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C69E" w14:textId="77777777" w:rsidR="006F7B2C" w:rsidRPr="00C26C0B" w:rsidRDefault="00181779" w:rsidP="00C200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9C344" wp14:editId="67B4C870">
                <wp:simplePos x="0" y="0"/>
                <wp:positionH relativeFrom="column">
                  <wp:posOffset>7989570</wp:posOffset>
                </wp:positionH>
                <wp:positionV relativeFrom="paragraph">
                  <wp:posOffset>-187325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3CFB" w14:textId="3DC1EB9A" w:rsidR="00D83713" w:rsidRPr="00C26C0B" w:rsidRDefault="00D83713" w:rsidP="002D14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</w:t>
                            </w:r>
                            <w:r w:rsidR="006E1B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 w:rsidR="00C029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9C34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29.1pt;margin-top:-14.75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" stroked="f">
                <v:textbox>
                  <w:txbxContent>
                    <w:p w14:paraId="09BD3CFB" w14:textId="3DC1EB9A" w:rsidR="00D83713" w:rsidRPr="00C26C0B" w:rsidRDefault="00D83713" w:rsidP="002D14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</w:t>
                      </w:r>
                      <w:r w:rsidR="006E1B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 w:rsidR="00C029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</w:p>
    <w:p w14:paraId="6B77716A" w14:textId="44D2A9C3" w:rsidR="000770CC" w:rsidRPr="00F44368" w:rsidRDefault="00FA3F15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F44368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17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922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6DD6D" w14:textId="09886BCD" w:rsidR="00113EF5" w:rsidRPr="00F44368" w:rsidRDefault="0036299B" w:rsidP="00C200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148C" w:rsidRPr="00F44368">
        <w:rPr>
          <w:rFonts w:ascii="TH SarabunPSK" w:hAnsi="TH SarabunPSK" w:cs="TH SarabunPSK"/>
          <w:b/>
          <w:bCs/>
          <w:sz w:val="32"/>
          <w:szCs w:val="32"/>
          <w:cs/>
        </w:rPr>
        <w:t>คปสอ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2937">
        <w:rPr>
          <w:rFonts w:ascii="TH SarabunPSK" w:hAnsi="TH SarabunPSK" w:cs="TH SarabunPSK" w:hint="cs"/>
          <w:b/>
          <w:bCs/>
          <w:sz w:val="32"/>
          <w:szCs w:val="32"/>
          <w:cs/>
        </w:rPr>
        <w:t>/รพ.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</w:p>
    <w:p w14:paraId="19A98A6C" w14:textId="77777777" w:rsidR="00A21939" w:rsidRPr="00F44368" w:rsidRDefault="006200F3" w:rsidP="00A21939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C87117"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99B" w:rsidRPr="00F443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7B2C" w:rsidRPr="00F4436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14:paraId="18301353" w14:textId="77777777" w:rsidR="00601BA4" w:rsidRPr="00F44368" w:rsidRDefault="00601BA4" w:rsidP="00A2193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07621293" w14:textId="77777777" w:rsidR="00F145B3" w:rsidRPr="00F44368" w:rsidRDefault="00F145B3" w:rsidP="001B0B08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6F7B2C" w:rsidRPr="00F4436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3F15" w:rsidRPr="00F4436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586F4673" w14:textId="77777777" w:rsidR="00601BA4" w:rsidRPr="00F44368" w:rsidRDefault="00601BA4" w:rsidP="00ED207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3FEE9AB2" w14:textId="77777777" w:rsidR="00601BA4" w:rsidRPr="00F44368" w:rsidRDefault="009C78E6" w:rsidP="001B0B08">
      <w:pPr>
        <w:rPr>
          <w:rFonts w:ascii="TH SarabunPSK" w:hAnsi="TH SarabunPSK" w:cs="TH SarabunPSK"/>
          <w:sz w:val="32"/>
          <w:szCs w:val="32"/>
          <w:cs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6F7B2C" w:rsidRPr="00F4436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3F15" w:rsidRPr="00F443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5B680FB" w14:textId="77777777" w:rsidR="00C02937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เป็นแผนเพื่อตอบสนอง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แก้ไขปัญหาที่สำคัญของพื้นที่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 นโยบายและปัญหาระดับชาติ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สร้างความเข้มแข็งการมีส่วนร่วมของท้องถิ่น  </w:t>
      </w:r>
    </w:p>
    <w:p w14:paraId="457EC831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 :…………………………………….</w:t>
      </w:r>
    </w:p>
    <w:p w14:paraId="2BD2E3AF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ยุทธศาสตร์กระทรวงสาธารณสุข :…………………………………….</w:t>
      </w:r>
    </w:p>
    <w:p w14:paraId="547568EB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ยุทธศาสตร์สาธารณสุขจังหวัดเชียงใหม่ พันธกิจที่ :…………………. ประเด็นยุทธศาสตร์ที่ :...........</w:t>
      </w:r>
    </w:p>
    <w:p w14:paraId="15CB5487" w14:textId="701ED14E" w:rsidR="00ED207B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ใส่รหัสกิจกรรม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ประกันสุขภาพถ้วนหน้า (ระบุกองทุน)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งบพัฒนาจังหวัด 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งบกรม/กอง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เงินบำรุง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50B0F4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561EDD9B" w14:textId="3975A967" w:rsidR="00B67B2D" w:rsidRDefault="00057341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09C0C" wp14:editId="369F6B13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2439670" cy="899795"/>
                <wp:effectExtent l="5715" t="9525" r="1206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CF60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B91430E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EC65E3A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09C0C" id="Text Box 6" o:spid="_x0000_s1027" type="#_x0000_t202" style="position:absolute;margin-left:-.45pt;margin-top:-.05pt;width:192.1pt;height:70.8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">
                <v:textbox style="mso-fit-shape-to-text:t">
                  <w:txbxContent>
                    <w:p w14:paraId="0E25CF60" w14:textId="77777777" w:rsidR="00057341" w:rsidRPr="00964197" w:rsidRDefault="00057341" w:rsidP="000573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B91430E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EC65E3A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75D65D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7F0B2FE2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01911A78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69508FE6" w14:textId="77777777" w:rsidR="00C02937" w:rsidRPr="00F44368" w:rsidRDefault="00C02937" w:rsidP="00C02937">
      <w:pPr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6200F3" w:rsidRPr="00F44368" w14:paraId="0D32EFAF" w14:textId="77777777" w:rsidTr="001B3C9E">
        <w:trPr>
          <w:trHeight w:val="80"/>
          <w:tblHeader/>
        </w:trPr>
        <w:tc>
          <w:tcPr>
            <w:tcW w:w="2628" w:type="dxa"/>
          </w:tcPr>
          <w:p w14:paraId="34766B40" w14:textId="77777777" w:rsidR="006200F3" w:rsidRPr="00F44368" w:rsidRDefault="00D076B2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</w:t>
            </w:r>
            <w:r w:rsidR="006200F3"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700" w:type="dxa"/>
          </w:tcPr>
          <w:p w14:paraId="3DFD5689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3AED88E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45A9FC8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2549B57D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</w:tcPr>
          <w:p w14:paraId="17C44C3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0AC7840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538E17C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6200F3" w:rsidRPr="00F44368" w14:paraId="7989DA76" w14:textId="77777777" w:rsidTr="00B67B2D">
        <w:trPr>
          <w:trHeight w:val="1020"/>
        </w:trPr>
        <w:tc>
          <w:tcPr>
            <w:tcW w:w="2628" w:type="dxa"/>
          </w:tcPr>
          <w:p w14:paraId="79747CF5" w14:textId="77777777" w:rsidR="006F7B2C" w:rsidRPr="00F44368" w:rsidRDefault="006F7B2C" w:rsidP="00B67B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AB9C5" w14:textId="77777777" w:rsidR="006F7B2C" w:rsidRPr="00F44368" w:rsidRDefault="006F7B2C" w:rsidP="00996E1F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BE56A4C" w14:textId="592B9AB6" w:rsidR="004A75C1" w:rsidRPr="00F44368" w:rsidRDefault="00057341" w:rsidP="006F7B2C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59F1AD" wp14:editId="2B9BFB11">
                      <wp:simplePos x="0" y="0"/>
                      <wp:positionH relativeFrom="column">
                        <wp:posOffset>-1581785</wp:posOffset>
                      </wp:positionH>
                      <wp:positionV relativeFrom="paragraph">
                        <wp:posOffset>2517140</wp:posOffset>
                      </wp:positionV>
                      <wp:extent cx="2439670" cy="899795"/>
                      <wp:effectExtent l="5715" t="9525" r="12065" b="508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67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1334F" w14:textId="77777777" w:rsidR="00057341" w:rsidRPr="00964197" w:rsidRDefault="00057341" w:rsidP="0005734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097A5D88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ผู้รับผิดชอบแผน...................................</w:t>
                                  </w:r>
                                </w:p>
                                <w:p w14:paraId="3662D963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การเงิน................................................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59F1AD" id="Text Box 5" o:spid="_x0000_s1028" type="#_x0000_t202" style="position:absolute;left:0;text-align:left;margin-left:-124.55pt;margin-top:198.2pt;width:192.1pt;height:70.8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">
                      <v:textbox style="mso-fit-shape-to-text:t">
                        <w:txbxContent>
                          <w:p w14:paraId="7BE1334F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097A5D88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662D963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9" w:type="dxa"/>
          </w:tcPr>
          <w:p w14:paraId="6B2BB422" w14:textId="1FB596B7" w:rsidR="00B442CF" w:rsidRPr="00F44368" w:rsidRDefault="00B442CF" w:rsidP="00184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AA63FB" w14:textId="77777777" w:rsidR="00B442CF" w:rsidRPr="00F44368" w:rsidRDefault="00B442CF" w:rsidP="00DA78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CA4FC0" w14:textId="77777777" w:rsidR="001842CE" w:rsidRPr="00F44368" w:rsidRDefault="001842CE" w:rsidP="00184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626219" w14:textId="77777777" w:rsidR="00C87117" w:rsidRPr="00F44368" w:rsidRDefault="00C87117" w:rsidP="00DD6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14:paraId="4B42A25B" w14:textId="77777777" w:rsidR="006B1A4F" w:rsidRDefault="006B1A4F" w:rsidP="00B67B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B686E" w14:textId="77777777" w:rsid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228F8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A5FE0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CED8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1A6D1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9780C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F08D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35848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E87C4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25E8E8" w14:textId="77777777" w:rsidR="006A312B" w:rsidRDefault="006A312B" w:rsidP="00B67B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4FD1F" w14:textId="77777777" w:rsid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F7D61" w14:textId="77777777" w:rsidR="006A312B" w:rsidRP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8ED42F" w14:textId="6057C715" w:rsidR="0036299B" w:rsidRPr="00F44368" w:rsidRDefault="00B67B2D" w:rsidP="003629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F06E76" wp14:editId="3FA980B5">
                <wp:simplePos x="0" y="0"/>
                <wp:positionH relativeFrom="column">
                  <wp:posOffset>-235585</wp:posOffset>
                </wp:positionH>
                <wp:positionV relativeFrom="paragraph">
                  <wp:posOffset>30480</wp:posOffset>
                </wp:positionV>
                <wp:extent cx="9934575" cy="1009650"/>
                <wp:effectExtent l="0" t="0" r="28575" b="19050"/>
                <wp:wrapNone/>
                <wp:docPr id="10695661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5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A4F9" id="Rectangle 1" o:spid="_x0000_s1026" style="position:absolute;margin-left:-18.55pt;margin-top:2.4pt;width:782.25pt;height:79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" fillcolor="white [3201]" strokecolor="#c0504d [3205]" strokeweight="2pt"/>
            </w:pict>
          </mc:Fallback>
        </mc:AlternateContent>
      </w:r>
      <w:r w:rsidR="0018177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7A6E7F" wp14:editId="7CEDB0A3">
                <wp:simplePos x="0" y="0"/>
                <wp:positionH relativeFrom="column">
                  <wp:posOffset>3236595</wp:posOffset>
                </wp:positionH>
                <wp:positionV relativeFrom="paragraph">
                  <wp:posOffset>32385</wp:posOffset>
                </wp:positionV>
                <wp:extent cx="3238500" cy="883920"/>
                <wp:effectExtent l="0" t="0" r="4445" b="4445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C94F" w14:textId="77777777" w:rsidR="001B3C9E" w:rsidRDefault="001B3C9E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0CA402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 w:rsidR="00C671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0FC9F10" w14:textId="77777777" w:rsidR="005D0B4B" w:rsidRPr="00F44368" w:rsidRDefault="005D0B4B" w:rsidP="005D0B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(…………………………..………………. )</w:t>
                            </w:r>
                          </w:p>
                          <w:p w14:paraId="266F2DD0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6E7F" id="Text Box 92" o:spid="_x0000_s1029" type="#_x0000_t202" style="position:absolute;margin-left:254.85pt;margin-top:2.55pt;width:255pt;height:6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" stroked="f">
                <v:textbox>
                  <w:txbxContent>
                    <w:p w14:paraId="13D9C94F" w14:textId="77777777" w:rsidR="001B3C9E" w:rsidRDefault="001B3C9E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0CA402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 w:rsidR="00C671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0FC9F10" w14:textId="77777777" w:rsidR="005D0B4B" w:rsidRPr="00F44368" w:rsidRDefault="005D0B4B" w:rsidP="005D0B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(…………………………..………………. )</w:t>
                      </w:r>
                    </w:p>
                    <w:p w14:paraId="266F2DD0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9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E4763" wp14:editId="642589A3">
                <wp:simplePos x="0" y="0"/>
                <wp:positionH relativeFrom="column">
                  <wp:posOffset>-116205</wp:posOffset>
                </wp:positionH>
                <wp:positionV relativeFrom="paragraph">
                  <wp:posOffset>41910</wp:posOffset>
                </wp:positionV>
                <wp:extent cx="3238500" cy="883920"/>
                <wp:effectExtent l="0" t="0" r="4445" b="4445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0DE3" w14:textId="77777777" w:rsidR="001B3C9E" w:rsidRDefault="001B3C9E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E0A9F8C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68978EC8" w14:textId="77777777" w:rsidR="005D0B4B" w:rsidRPr="00F44368" w:rsidRDefault="002D148C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( …………………………..………………. )</w:t>
                            </w:r>
                          </w:p>
                          <w:p w14:paraId="194D6F17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4763" id="Text Box 91" o:spid="_x0000_s1030" type="#_x0000_t202" style="position:absolute;margin-left:-9.15pt;margin-top:3.3pt;width:255pt;height:6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" stroked="f">
                <v:textbox>
                  <w:txbxContent>
                    <w:p w14:paraId="53FD0DE3" w14:textId="77777777" w:rsidR="001B3C9E" w:rsidRDefault="001B3C9E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E0A9F8C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68978EC8" w14:textId="77777777" w:rsidR="005D0B4B" w:rsidRPr="00F44368" w:rsidRDefault="002D148C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( …………………………..………………. )</w:t>
                      </w:r>
                    </w:p>
                    <w:p w14:paraId="194D6F17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1E28E8" wp14:editId="1313F4F8">
                <wp:simplePos x="0" y="0"/>
                <wp:positionH relativeFrom="column">
                  <wp:posOffset>6446520</wp:posOffset>
                </wp:positionH>
                <wp:positionV relativeFrom="paragraph">
                  <wp:posOffset>41910</wp:posOffset>
                </wp:positionV>
                <wp:extent cx="3086100" cy="883920"/>
                <wp:effectExtent l="0" t="0" r="4445" b="444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C1F8" w14:textId="77777777" w:rsidR="001B3C9E" w:rsidRDefault="001B3C9E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3C0FEE" w14:textId="77777777" w:rsidR="00FA3F15" w:rsidRPr="00F44368" w:rsidRDefault="00FA3F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</w:t>
                            </w:r>
                            <w:r w:rsidR="002338FF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6C3BBFDA" w14:textId="77777777" w:rsidR="003A1DEB" w:rsidRPr="00F44368" w:rsidRDefault="003A1DEB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8E8" id="Text Box 50" o:spid="_x0000_s1031" type="#_x0000_t202" style="position:absolute;margin-left:507.6pt;margin-top:3.3pt;width:243pt;height:6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EJ+AEAANEDAAAOAAAAZHJzL2Uyb0RvYy54bWysU8tu2zAQvBfoPxC815IdJ3UE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" stroked="f">
                <v:textbox>
                  <w:txbxContent>
                    <w:p w14:paraId="33B6C1F8" w14:textId="77777777" w:rsidR="001B3C9E" w:rsidRDefault="001B3C9E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3C0FEE" w14:textId="77777777" w:rsidR="00FA3F15" w:rsidRPr="00F44368" w:rsidRDefault="00FA3F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</w:t>
                      </w:r>
                      <w:r w:rsidR="002338FF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6C3BBFDA" w14:textId="77777777" w:rsidR="003A1DEB" w:rsidRPr="00F44368" w:rsidRDefault="003A1DEB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ED787" w14:textId="77777777" w:rsidR="00FC052E" w:rsidRPr="00F44368" w:rsidRDefault="00A97FC5" w:rsidP="00A97FC5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4F48AE" w14:textId="4D6DFDB0" w:rsidR="00C26C0B" w:rsidRPr="00F44368" w:rsidRDefault="00C26C0B" w:rsidP="00FC05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03E921" w14:textId="77777777" w:rsidR="00271629" w:rsidRDefault="00271629" w:rsidP="00A97FC5">
      <w:pPr>
        <w:rPr>
          <w:rFonts w:ascii="TH SarabunPSK" w:hAnsi="TH SarabunPSK" w:cs="TH SarabunPSK"/>
          <w:sz w:val="32"/>
          <w:szCs w:val="32"/>
        </w:rPr>
      </w:pPr>
    </w:p>
    <w:p w14:paraId="15136E22" w14:textId="044D7F70" w:rsidR="0071347D" w:rsidRDefault="001618CA" w:rsidP="00A97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1. </w:t>
      </w:r>
      <w:r w:rsidR="00187CB2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บำรุงของห</w:t>
      </w:r>
      <w:r w:rsidR="00F23C3E">
        <w:rPr>
          <w:rFonts w:ascii="TH SarabunPSK" w:hAnsi="TH SarabunPSK" w:cs="TH SarabunPSK" w:hint="cs"/>
          <w:sz w:val="32"/>
          <w:szCs w:val="32"/>
          <w:cs/>
        </w:rPr>
        <w:t>น่วยบริการ หรือเงินที่โอนเข้าเงิ</w:t>
      </w:r>
      <w:r>
        <w:rPr>
          <w:rFonts w:ascii="TH SarabunPSK" w:hAnsi="TH SarabunPSK" w:cs="TH SarabunPSK" w:hint="cs"/>
          <w:sz w:val="32"/>
          <w:szCs w:val="32"/>
          <w:cs/>
        </w:rPr>
        <w:t>นบำรุงของหน่วยบริการ เช่น เงินจาก สปสช. ผู้อนุมัติแผนคือ หัวหน้าหน่วยบริการ</w:t>
      </w:r>
    </w:p>
    <w:p w14:paraId="2574CB58" w14:textId="05FD156D" w:rsidR="001618CA" w:rsidRPr="00F44368" w:rsidRDefault="00B67B2D" w:rsidP="00A97F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E164F6" wp14:editId="62635946">
                <wp:simplePos x="0" y="0"/>
                <wp:positionH relativeFrom="column">
                  <wp:posOffset>7498715</wp:posOffset>
                </wp:positionH>
                <wp:positionV relativeFrom="paragraph">
                  <wp:posOffset>318770</wp:posOffset>
                </wp:positionV>
                <wp:extent cx="2038350" cy="914400"/>
                <wp:effectExtent l="0" t="647700" r="19050" b="19050"/>
                <wp:wrapNone/>
                <wp:docPr id="149234576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14400"/>
                        </a:xfrm>
                        <a:prstGeom prst="wedgeRectCallout">
                          <a:avLst>
                            <a:gd name="adj1" fmla="val -28777"/>
                            <a:gd name="adj2" fmla="val -11972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E5D66" w14:textId="2F497728" w:rsidR="00B67B2D" w:rsidRDefault="00B67B2D" w:rsidP="00B67B2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กรณีแผนงานหลายหน้า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ต้องเซ็นทุกหน้า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64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32" type="#_x0000_t61" style="position:absolute;margin-left:590.45pt;margin-top:25.1pt;width:160.5pt;height:1in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" adj="4584,-15060" fillcolor="#c0504d [3205]" strokecolor="#622423 [1605]" strokeweight="2pt">
                <v:textbox>
                  <w:txbxContent>
                    <w:p w14:paraId="5E7E5D66" w14:textId="2F497728" w:rsidR="00B67B2D" w:rsidRDefault="00B67B2D" w:rsidP="00B67B2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กรณีแผนงานหลายหน้า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ต้องเซ็นทุกหน้า</w:t>
                      </w:r>
                    </w:p>
                  </w:txbxContent>
                </v:textbox>
              </v:shape>
            </w:pict>
          </mc:Fallback>
        </mc:AlternateContent>
      </w:r>
      <w:r w:rsidR="001618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618CA">
        <w:rPr>
          <w:rFonts w:ascii="TH SarabunPSK" w:hAnsi="TH SarabunPSK" w:cs="TH SarabunPSK"/>
          <w:sz w:val="32"/>
          <w:szCs w:val="32"/>
        </w:rPr>
        <w:t>2.</w:t>
      </w:r>
      <w:r w:rsidR="001618CA">
        <w:rPr>
          <w:rFonts w:ascii="TH SarabunPSK" w:hAnsi="TH SarabunPSK" w:cs="TH SarabunPSK" w:hint="cs"/>
          <w:sz w:val="32"/>
          <w:szCs w:val="32"/>
          <w:cs/>
        </w:rPr>
        <w:t xml:space="preserve"> เงินงบประมาณรายจ่ายประจำปี ที่ได้รับจัดสรรจากจังหวัด/กรม ผู้อนุมัติแผนคือ นายแพทย์สาธารณสุขจังหวัด</w:t>
      </w:r>
    </w:p>
    <w:sectPr w:rsidR="001618CA" w:rsidRPr="00F44368" w:rsidSect="006F7B2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6E83" w14:textId="77777777" w:rsidR="001D3C2B" w:rsidRDefault="001D3C2B">
      <w:r>
        <w:separator/>
      </w:r>
    </w:p>
  </w:endnote>
  <w:endnote w:type="continuationSeparator" w:id="0">
    <w:p w14:paraId="1D37164B" w14:textId="77777777" w:rsidR="001D3C2B" w:rsidRDefault="001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723" w14:textId="77777777" w:rsidR="00FA3F15" w:rsidRDefault="003651EC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E40971" w14:textId="77777777" w:rsidR="00FA3F15" w:rsidRDefault="00FA3F15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7533" w14:textId="77777777" w:rsidR="00FA3F15" w:rsidRDefault="00FA3F15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09D7" w14:textId="77777777" w:rsidR="001D3C2B" w:rsidRDefault="001D3C2B">
      <w:r>
        <w:separator/>
      </w:r>
    </w:p>
  </w:footnote>
  <w:footnote w:type="continuationSeparator" w:id="0">
    <w:p w14:paraId="3181D76A" w14:textId="77777777" w:rsidR="001D3C2B" w:rsidRDefault="001D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3E62" w14:textId="77777777" w:rsidR="00FA3F15" w:rsidRDefault="003651EC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10EB1" w14:textId="77777777" w:rsidR="00FA3F15" w:rsidRDefault="00FA3F15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F6B1" w14:textId="77777777" w:rsidR="00FA3F15" w:rsidRDefault="00FA3F15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F37"/>
    <w:multiLevelType w:val="multilevel"/>
    <w:tmpl w:val="F54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D0A5F"/>
    <w:multiLevelType w:val="hybridMultilevel"/>
    <w:tmpl w:val="333C1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F045C0"/>
    <w:multiLevelType w:val="hybridMultilevel"/>
    <w:tmpl w:val="413CF6F8"/>
    <w:lvl w:ilvl="0" w:tplc="B38235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A405E"/>
    <w:multiLevelType w:val="hybridMultilevel"/>
    <w:tmpl w:val="ECD06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57103B"/>
    <w:multiLevelType w:val="hybridMultilevel"/>
    <w:tmpl w:val="B2980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6075AD"/>
    <w:multiLevelType w:val="hybridMultilevel"/>
    <w:tmpl w:val="9FD09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84138"/>
    <w:multiLevelType w:val="multilevel"/>
    <w:tmpl w:val="6A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C3AF5"/>
    <w:multiLevelType w:val="hybridMultilevel"/>
    <w:tmpl w:val="771E2D04"/>
    <w:lvl w:ilvl="0" w:tplc="F302165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852"/>
    <w:multiLevelType w:val="hybridMultilevel"/>
    <w:tmpl w:val="DC72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41008"/>
    <w:multiLevelType w:val="multilevel"/>
    <w:tmpl w:val="6EA2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3B43"/>
    <w:multiLevelType w:val="multilevel"/>
    <w:tmpl w:val="AE60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25C03"/>
    <w:multiLevelType w:val="hybridMultilevel"/>
    <w:tmpl w:val="237EDB3A"/>
    <w:lvl w:ilvl="0" w:tplc="FC2A95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3769"/>
    <w:multiLevelType w:val="hybridMultilevel"/>
    <w:tmpl w:val="6EA29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4A5BE1"/>
    <w:multiLevelType w:val="hybridMultilevel"/>
    <w:tmpl w:val="EAF68B70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202FDE"/>
    <w:multiLevelType w:val="multilevel"/>
    <w:tmpl w:val="E3B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1E2"/>
    <w:multiLevelType w:val="multilevel"/>
    <w:tmpl w:val="007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45D3E"/>
    <w:multiLevelType w:val="hybridMultilevel"/>
    <w:tmpl w:val="61D25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705A2C"/>
    <w:multiLevelType w:val="hybridMultilevel"/>
    <w:tmpl w:val="6AAE2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6D3517"/>
    <w:multiLevelType w:val="hybridMultilevel"/>
    <w:tmpl w:val="AE4625AE"/>
    <w:lvl w:ilvl="0" w:tplc="EA54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7F18182E">
      <w:numFmt w:val="none"/>
      <w:lvlText w:val=""/>
      <w:lvlJc w:val="left"/>
      <w:pPr>
        <w:tabs>
          <w:tab w:val="num" w:pos="360"/>
        </w:tabs>
      </w:pPr>
    </w:lvl>
    <w:lvl w:ilvl="2" w:tplc="DC1A4BF6">
      <w:numFmt w:val="none"/>
      <w:lvlText w:val=""/>
      <w:lvlJc w:val="left"/>
      <w:pPr>
        <w:tabs>
          <w:tab w:val="num" w:pos="360"/>
        </w:tabs>
      </w:pPr>
    </w:lvl>
    <w:lvl w:ilvl="3" w:tplc="A808BF6A">
      <w:numFmt w:val="none"/>
      <w:lvlText w:val=""/>
      <w:lvlJc w:val="left"/>
      <w:pPr>
        <w:tabs>
          <w:tab w:val="num" w:pos="360"/>
        </w:tabs>
      </w:pPr>
    </w:lvl>
    <w:lvl w:ilvl="4" w:tplc="B504D254">
      <w:numFmt w:val="none"/>
      <w:lvlText w:val=""/>
      <w:lvlJc w:val="left"/>
      <w:pPr>
        <w:tabs>
          <w:tab w:val="num" w:pos="360"/>
        </w:tabs>
      </w:pPr>
    </w:lvl>
    <w:lvl w:ilvl="5" w:tplc="780498D2">
      <w:numFmt w:val="none"/>
      <w:lvlText w:val=""/>
      <w:lvlJc w:val="left"/>
      <w:pPr>
        <w:tabs>
          <w:tab w:val="num" w:pos="360"/>
        </w:tabs>
      </w:pPr>
    </w:lvl>
    <w:lvl w:ilvl="6" w:tplc="34B6A162">
      <w:numFmt w:val="none"/>
      <w:lvlText w:val=""/>
      <w:lvlJc w:val="left"/>
      <w:pPr>
        <w:tabs>
          <w:tab w:val="num" w:pos="360"/>
        </w:tabs>
      </w:pPr>
    </w:lvl>
    <w:lvl w:ilvl="7" w:tplc="C5F4DC50">
      <w:numFmt w:val="none"/>
      <w:lvlText w:val=""/>
      <w:lvlJc w:val="left"/>
      <w:pPr>
        <w:tabs>
          <w:tab w:val="num" w:pos="360"/>
        </w:tabs>
      </w:pPr>
    </w:lvl>
    <w:lvl w:ilvl="8" w:tplc="98D6D3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8B4A4E"/>
    <w:multiLevelType w:val="hybridMultilevel"/>
    <w:tmpl w:val="0F30F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106A8A"/>
    <w:multiLevelType w:val="multilevel"/>
    <w:tmpl w:val="B2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94F90"/>
    <w:multiLevelType w:val="hybridMultilevel"/>
    <w:tmpl w:val="DBD04B0A"/>
    <w:lvl w:ilvl="0" w:tplc="DD9C5AC6">
      <w:start w:val="30"/>
      <w:numFmt w:val="bullet"/>
      <w:lvlText w:val=""/>
      <w:lvlJc w:val="left"/>
      <w:pPr>
        <w:ind w:left="267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 w15:restartNumberingAfterBreak="0">
    <w:nsid w:val="48896B04"/>
    <w:multiLevelType w:val="multilevel"/>
    <w:tmpl w:val="059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05B6A"/>
    <w:multiLevelType w:val="hybridMultilevel"/>
    <w:tmpl w:val="8CAE6276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E427F"/>
    <w:multiLevelType w:val="hybridMultilevel"/>
    <w:tmpl w:val="4C6E8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070666"/>
    <w:multiLevelType w:val="hybridMultilevel"/>
    <w:tmpl w:val="592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E2EA0"/>
    <w:multiLevelType w:val="multilevel"/>
    <w:tmpl w:val="0F3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806735"/>
    <w:multiLevelType w:val="hybridMultilevel"/>
    <w:tmpl w:val="790050F0"/>
    <w:lvl w:ilvl="0" w:tplc="77D2391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54A"/>
    <w:multiLevelType w:val="hybridMultilevel"/>
    <w:tmpl w:val="32A2F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8655B"/>
    <w:multiLevelType w:val="hybridMultilevel"/>
    <w:tmpl w:val="1DE0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35BE"/>
    <w:multiLevelType w:val="hybridMultilevel"/>
    <w:tmpl w:val="F5429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795E16"/>
    <w:multiLevelType w:val="hybridMultilevel"/>
    <w:tmpl w:val="4BD48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1A466E"/>
    <w:multiLevelType w:val="hybridMultilevel"/>
    <w:tmpl w:val="A6B61FE2"/>
    <w:lvl w:ilvl="0" w:tplc="BB7C11FE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5D4C"/>
    <w:multiLevelType w:val="hybridMultilevel"/>
    <w:tmpl w:val="48C07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16165"/>
    <w:multiLevelType w:val="hybridMultilevel"/>
    <w:tmpl w:val="622C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F15841"/>
    <w:multiLevelType w:val="hybridMultilevel"/>
    <w:tmpl w:val="E724F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941492"/>
    <w:multiLevelType w:val="hybridMultilevel"/>
    <w:tmpl w:val="CB202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5C3AF0"/>
    <w:multiLevelType w:val="multilevel"/>
    <w:tmpl w:val="13F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627FF2"/>
    <w:multiLevelType w:val="multilevel"/>
    <w:tmpl w:val="22FC7F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6052"/>
    <w:multiLevelType w:val="hybridMultilevel"/>
    <w:tmpl w:val="E3B4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1D10"/>
    <w:multiLevelType w:val="hybridMultilevel"/>
    <w:tmpl w:val="2CAC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7423684">
    <w:abstractNumId w:val="0"/>
  </w:num>
  <w:num w:numId="2" w16cid:durableId="1074356576">
    <w:abstractNumId w:val="14"/>
  </w:num>
  <w:num w:numId="3" w16cid:durableId="1705906704">
    <w:abstractNumId w:val="24"/>
  </w:num>
  <w:num w:numId="4" w16cid:durableId="1897079827">
    <w:abstractNumId w:val="37"/>
  </w:num>
  <w:num w:numId="5" w16cid:durableId="1658652297">
    <w:abstractNumId w:val="16"/>
  </w:num>
  <w:num w:numId="6" w16cid:durableId="50467289">
    <w:abstractNumId w:val="4"/>
  </w:num>
  <w:num w:numId="7" w16cid:durableId="549461420">
    <w:abstractNumId w:val="32"/>
  </w:num>
  <w:num w:numId="8" w16cid:durableId="1815482390">
    <w:abstractNumId w:val="25"/>
  </w:num>
  <w:num w:numId="9" w16cid:durableId="438988780">
    <w:abstractNumId w:val="20"/>
  </w:num>
  <w:num w:numId="10" w16cid:durableId="573051851">
    <w:abstractNumId w:val="27"/>
  </w:num>
  <w:num w:numId="11" w16cid:durableId="2136437396">
    <w:abstractNumId w:val="34"/>
  </w:num>
  <w:num w:numId="12" w16cid:durableId="1979262034">
    <w:abstractNumId w:val="2"/>
  </w:num>
  <w:num w:numId="13" w16cid:durableId="1603562105">
    <w:abstractNumId w:val="36"/>
  </w:num>
  <w:num w:numId="14" w16cid:durableId="398794405">
    <w:abstractNumId w:val="18"/>
  </w:num>
  <w:num w:numId="15" w16cid:durableId="408506074">
    <w:abstractNumId w:val="39"/>
  </w:num>
  <w:num w:numId="16" w16cid:durableId="1951158329">
    <w:abstractNumId w:val="35"/>
  </w:num>
  <w:num w:numId="17" w16cid:durableId="351105771">
    <w:abstractNumId w:val="7"/>
  </w:num>
  <w:num w:numId="18" w16cid:durableId="786391893">
    <w:abstractNumId w:val="6"/>
  </w:num>
  <w:num w:numId="19" w16cid:durableId="2059039477">
    <w:abstractNumId w:val="23"/>
  </w:num>
  <w:num w:numId="20" w16cid:durableId="1673145349">
    <w:abstractNumId w:val="38"/>
  </w:num>
  <w:num w:numId="21" w16cid:durableId="139155514">
    <w:abstractNumId w:val="5"/>
  </w:num>
  <w:num w:numId="22" w16cid:durableId="1033771867">
    <w:abstractNumId w:val="21"/>
  </w:num>
  <w:num w:numId="23" w16cid:durableId="2071531999">
    <w:abstractNumId w:val="29"/>
  </w:num>
  <w:num w:numId="24" w16cid:durableId="764882017">
    <w:abstractNumId w:val="42"/>
  </w:num>
  <w:num w:numId="25" w16cid:durableId="1656570597">
    <w:abstractNumId w:val="26"/>
  </w:num>
  <w:num w:numId="26" w16cid:durableId="23143234">
    <w:abstractNumId w:val="17"/>
  </w:num>
  <w:num w:numId="27" w16cid:durableId="707533730">
    <w:abstractNumId w:val="11"/>
  </w:num>
  <w:num w:numId="28" w16cid:durableId="1735162253">
    <w:abstractNumId w:val="41"/>
  </w:num>
  <w:num w:numId="29" w16cid:durableId="1406150046">
    <w:abstractNumId w:val="15"/>
  </w:num>
  <w:num w:numId="30" w16cid:durableId="129517765">
    <w:abstractNumId w:val="3"/>
  </w:num>
  <w:num w:numId="31" w16cid:durableId="1472139676">
    <w:abstractNumId w:val="40"/>
  </w:num>
  <w:num w:numId="32" w16cid:durableId="380978177">
    <w:abstractNumId w:val="13"/>
  </w:num>
  <w:num w:numId="33" w16cid:durableId="948203833">
    <w:abstractNumId w:val="10"/>
  </w:num>
  <w:num w:numId="34" w16cid:durableId="923303382">
    <w:abstractNumId w:val="9"/>
  </w:num>
  <w:num w:numId="35" w16cid:durableId="336615841">
    <w:abstractNumId w:val="31"/>
  </w:num>
  <w:num w:numId="36" w16cid:durableId="1227304827">
    <w:abstractNumId w:val="1"/>
  </w:num>
  <w:num w:numId="37" w16cid:durableId="2070033718">
    <w:abstractNumId w:val="30"/>
  </w:num>
  <w:num w:numId="38" w16cid:durableId="1031029039">
    <w:abstractNumId w:val="33"/>
  </w:num>
  <w:num w:numId="39" w16cid:durableId="1340037277">
    <w:abstractNumId w:val="8"/>
  </w:num>
  <w:num w:numId="40" w16cid:durableId="1812823602">
    <w:abstractNumId w:val="28"/>
  </w:num>
  <w:num w:numId="41" w16cid:durableId="1172137610">
    <w:abstractNumId w:val="19"/>
  </w:num>
  <w:num w:numId="42" w16cid:durableId="891699798">
    <w:abstractNumId w:val="12"/>
  </w:num>
  <w:num w:numId="43" w16cid:durableId="12452151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B78"/>
    <w:rsid w:val="000118D5"/>
    <w:rsid w:val="00014232"/>
    <w:rsid w:val="0002375D"/>
    <w:rsid w:val="00052F08"/>
    <w:rsid w:val="000566AA"/>
    <w:rsid w:val="00056D2B"/>
    <w:rsid w:val="00057341"/>
    <w:rsid w:val="00064AD1"/>
    <w:rsid w:val="000757D6"/>
    <w:rsid w:val="000770CC"/>
    <w:rsid w:val="0007752B"/>
    <w:rsid w:val="000A6218"/>
    <w:rsid w:val="000B0190"/>
    <w:rsid w:val="000B1521"/>
    <w:rsid w:val="000B2D9D"/>
    <w:rsid w:val="000C049F"/>
    <w:rsid w:val="000C5943"/>
    <w:rsid w:val="000C688C"/>
    <w:rsid w:val="000D220A"/>
    <w:rsid w:val="000D2FB5"/>
    <w:rsid w:val="0010509F"/>
    <w:rsid w:val="001122CC"/>
    <w:rsid w:val="00113230"/>
    <w:rsid w:val="00113EF5"/>
    <w:rsid w:val="0011542F"/>
    <w:rsid w:val="00117662"/>
    <w:rsid w:val="001357B4"/>
    <w:rsid w:val="00146F79"/>
    <w:rsid w:val="001474F9"/>
    <w:rsid w:val="00151682"/>
    <w:rsid w:val="001618CA"/>
    <w:rsid w:val="00163F2C"/>
    <w:rsid w:val="00181779"/>
    <w:rsid w:val="001842CE"/>
    <w:rsid w:val="00187CB2"/>
    <w:rsid w:val="001A44CB"/>
    <w:rsid w:val="001B0B08"/>
    <w:rsid w:val="001B3C9E"/>
    <w:rsid w:val="001B5280"/>
    <w:rsid w:val="001C27B6"/>
    <w:rsid w:val="001D09AC"/>
    <w:rsid w:val="001D3C2B"/>
    <w:rsid w:val="001D784C"/>
    <w:rsid w:val="001E01AD"/>
    <w:rsid w:val="001E2B28"/>
    <w:rsid w:val="001E5EC1"/>
    <w:rsid w:val="001E6D73"/>
    <w:rsid w:val="001F264B"/>
    <w:rsid w:val="001F2671"/>
    <w:rsid w:val="001F7A3B"/>
    <w:rsid w:val="00202273"/>
    <w:rsid w:val="00202613"/>
    <w:rsid w:val="002037A4"/>
    <w:rsid w:val="00210295"/>
    <w:rsid w:val="00214E4F"/>
    <w:rsid w:val="002338FF"/>
    <w:rsid w:val="00234246"/>
    <w:rsid w:val="00236D08"/>
    <w:rsid w:val="00271629"/>
    <w:rsid w:val="00274339"/>
    <w:rsid w:val="00283E6C"/>
    <w:rsid w:val="002860F8"/>
    <w:rsid w:val="00286E68"/>
    <w:rsid w:val="002950EE"/>
    <w:rsid w:val="002A1324"/>
    <w:rsid w:val="002A514E"/>
    <w:rsid w:val="002A7939"/>
    <w:rsid w:val="002B04E4"/>
    <w:rsid w:val="002B462B"/>
    <w:rsid w:val="002C40E2"/>
    <w:rsid w:val="002D148C"/>
    <w:rsid w:val="002D65EE"/>
    <w:rsid w:val="002E198C"/>
    <w:rsid w:val="002F1B78"/>
    <w:rsid w:val="002F7B25"/>
    <w:rsid w:val="00310E76"/>
    <w:rsid w:val="003147B4"/>
    <w:rsid w:val="00346DC4"/>
    <w:rsid w:val="00346E35"/>
    <w:rsid w:val="003610FD"/>
    <w:rsid w:val="0036299B"/>
    <w:rsid w:val="003651EC"/>
    <w:rsid w:val="00373ED7"/>
    <w:rsid w:val="00374D7C"/>
    <w:rsid w:val="00385361"/>
    <w:rsid w:val="003865C4"/>
    <w:rsid w:val="00390C4E"/>
    <w:rsid w:val="00392814"/>
    <w:rsid w:val="003A1DEB"/>
    <w:rsid w:val="003A5B78"/>
    <w:rsid w:val="003B562D"/>
    <w:rsid w:val="003B69DF"/>
    <w:rsid w:val="003C449E"/>
    <w:rsid w:val="003D3DFF"/>
    <w:rsid w:val="003D4FED"/>
    <w:rsid w:val="003D606F"/>
    <w:rsid w:val="003E73B8"/>
    <w:rsid w:val="00402E30"/>
    <w:rsid w:val="004054AF"/>
    <w:rsid w:val="00420013"/>
    <w:rsid w:val="0042040B"/>
    <w:rsid w:val="00432346"/>
    <w:rsid w:val="00454AA1"/>
    <w:rsid w:val="00454B28"/>
    <w:rsid w:val="00471E64"/>
    <w:rsid w:val="00477595"/>
    <w:rsid w:val="004859DC"/>
    <w:rsid w:val="004A7502"/>
    <w:rsid w:val="004A75C1"/>
    <w:rsid w:val="004B1761"/>
    <w:rsid w:val="004C7681"/>
    <w:rsid w:val="004E049B"/>
    <w:rsid w:val="004E50A5"/>
    <w:rsid w:val="004F015E"/>
    <w:rsid w:val="00514232"/>
    <w:rsid w:val="00524D80"/>
    <w:rsid w:val="005264F6"/>
    <w:rsid w:val="00527213"/>
    <w:rsid w:val="005274AD"/>
    <w:rsid w:val="005567CA"/>
    <w:rsid w:val="00561A0A"/>
    <w:rsid w:val="00583241"/>
    <w:rsid w:val="005A7700"/>
    <w:rsid w:val="005A7D54"/>
    <w:rsid w:val="005B2FFF"/>
    <w:rsid w:val="005B6067"/>
    <w:rsid w:val="005B6087"/>
    <w:rsid w:val="005B622E"/>
    <w:rsid w:val="005B6B9E"/>
    <w:rsid w:val="005C131A"/>
    <w:rsid w:val="005C768C"/>
    <w:rsid w:val="005D0AC1"/>
    <w:rsid w:val="005D0B4B"/>
    <w:rsid w:val="00601BA4"/>
    <w:rsid w:val="00603482"/>
    <w:rsid w:val="00604B66"/>
    <w:rsid w:val="00607F20"/>
    <w:rsid w:val="00613FCB"/>
    <w:rsid w:val="006200F3"/>
    <w:rsid w:val="00636A47"/>
    <w:rsid w:val="00637280"/>
    <w:rsid w:val="00643287"/>
    <w:rsid w:val="00645ED1"/>
    <w:rsid w:val="00650880"/>
    <w:rsid w:val="006638B2"/>
    <w:rsid w:val="00675673"/>
    <w:rsid w:val="0067763D"/>
    <w:rsid w:val="0069777A"/>
    <w:rsid w:val="006A312B"/>
    <w:rsid w:val="006B1A4F"/>
    <w:rsid w:val="006C38C5"/>
    <w:rsid w:val="006D275C"/>
    <w:rsid w:val="006D69A8"/>
    <w:rsid w:val="006D7FA6"/>
    <w:rsid w:val="006E1B7E"/>
    <w:rsid w:val="006E38E4"/>
    <w:rsid w:val="006E4800"/>
    <w:rsid w:val="006E4BD2"/>
    <w:rsid w:val="006F7B2C"/>
    <w:rsid w:val="007007A1"/>
    <w:rsid w:val="00700AB8"/>
    <w:rsid w:val="00701618"/>
    <w:rsid w:val="00701BB9"/>
    <w:rsid w:val="0070462B"/>
    <w:rsid w:val="00704713"/>
    <w:rsid w:val="00707468"/>
    <w:rsid w:val="007130B5"/>
    <w:rsid w:val="0071347D"/>
    <w:rsid w:val="00725E90"/>
    <w:rsid w:val="00731B0D"/>
    <w:rsid w:val="00733DA3"/>
    <w:rsid w:val="00733DCD"/>
    <w:rsid w:val="00733FDC"/>
    <w:rsid w:val="00734996"/>
    <w:rsid w:val="00735C3E"/>
    <w:rsid w:val="007459BB"/>
    <w:rsid w:val="00751189"/>
    <w:rsid w:val="0075128B"/>
    <w:rsid w:val="0076322B"/>
    <w:rsid w:val="00787CA7"/>
    <w:rsid w:val="007941D0"/>
    <w:rsid w:val="007951C3"/>
    <w:rsid w:val="00796D75"/>
    <w:rsid w:val="007A4FBA"/>
    <w:rsid w:val="007A58A2"/>
    <w:rsid w:val="007B3B48"/>
    <w:rsid w:val="007B4D06"/>
    <w:rsid w:val="007C3ABA"/>
    <w:rsid w:val="007E2332"/>
    <w:rsid w:val="007F0919"/>
    <w:rsid w:val="007F4AB2"/>
    <w:rsid w:val="00800B05"/>
    <w:rsid w:val="00800EC8"/>
    <w:rsid w:val="00802BCD"/>
    <w:rsid w:val="00804EB9"/>
    <w:rsid w:val="00806B9F"/>
    <w:rsid w:val="00841396"/>
    <w:rsid w:val="00843F01"/>
    <w:rsid w:val="00853C93"/>
    <w:rsid w:val="0085508B"/>
    <w:rsid w:val="00855C64"/>
    <w:rsid w:val="008639DC"/>
    <w:rsid w:val="0087030D"/>
    <w:rsid w:val="008849CD"/>
    <w:rsid w:val="00895731"/>
    <w:rsid w:val="008B4BDC"/>
    <w:rsid w:val="008B53AC"/>
    <w:rsid w:val="008E3438"/>
    <w:rsid w:val="008E4904"/>
    <w:rsid w:val="0090443A"/>
    <w:rsid w:val="009045E2"/>
    <w:rsid w:val="00907E59"/>
    <w:rsid w:val="00914903"/>
    <w:rsid w:val="00915925"/>
    <w:rsid w:val="0092194A"/>
    <w:rsid w:val="00926DA6"/>
    <w:rsid w:val="00931A44"/>
    <w:rsid w:val="00933F83"/>
    <w:rsid w:val="00936EE3"/>
    <w:rsid w:val="0094496D"/>
    <w:rsid w:val="0094552D"/>
    <w:rsid w:val="009718FF"/>
    <w:rsid w:val="00971E4D"/>
    <w:rsid w:val="009740AA"/>
    <w:rsid w:val="0097499F"/>
    <w:rsid w:val="00985995"/>
    <w:rsid w:val="00987FD1"/>
    <w:rsid w:val="00993E3D"/>
    <w:rsid w:val="00996E1F"/>
    <w:rsid w:val="009A4A6C"/>
    <w:rsid w:val="009A786C"/>
    <w:rsid w:val="009B4519"/>
    <w:rsid w:val="009C218C"/>
    <w:rsid w:val="009C2B02"/>
    <w:rsid w:val="009C78E6"/>
    <w:rsid w:val="009E4312"/>
    <w:rsid w:val="009F0893"/>
    <w:rsid w:val="00A21134"/>
    <w:rsid w:val="00A21939"/>
    <w:rsid w:val="00A24BE3"/>
    <w:rsid w:val="00A25BCA"/>
    <w:rsid w:val="00A30BF9"/>
    <w:rsid w:val="00A30C8C"/>
    <w:rsid w:val="00A43D11"/>
    <w:rsid w:val="00A44220"/>
    <w:rsid w:val="00A47F5D"/>
    <w:rsid w:val="00A67B49"/>
    <w:rsid w:val="00A75FC7"/>
    <w:rsid w:val="00A81A93"/>
    <w:rsid w:val="00A9276B"/>
    <w:rsid w:val="00A9503A"/>
    <w:rsid w:val="00A97FC5"/>
    <w:rsid w:val="00AB11AB"/>
    <w:rsid w:val="00AC2154"/>
    <w:rsid w:val="00AC51AE"/>
    <w:rsid w:val="00AD21BD"/>
    <w:rsid w:val="00AD7202"/>
    <w:rsid w:val="00AE30D9"/>
    <w:rsid w:val="00AF313E"/>
    <w:rsid w:val="00AF7F96"/>
    <w:rsid w:val="00B062D3"/>
    <w:rsid w:val="00B32E47"/>
    <w:rsid w:val="00B34A0C"/>
    <w:rsid w:val="00B378F1"/>
    <w:rsid w:val="00B42A21"/>
    <w:rsid w:val="00B442CF"/>
    <w:rsid w:val="00B44C3D"/>
    <w:rsid w:val="00B471B9"/>
    <w:rsid w:val="00B5087E"/>
    <w:rsid w:val="00B50D35"/>
    <w:rsid w:val="00B56DDA"/>
    <w:rsid w:val="00B64422"/>
    <w:rsid w:val="00B66941"/>
    <w:rsid w:val="00B67B2D"/>
    <w:rsid w:val="00B8466C"/>
    <w:rsid w:val="00B854C8"/>
    <w:rsid w:val="00B8707B"/>
    <w:rsid w:val="00B91026"/>
    <w:rsid w:val="00B91176"/>
    <w:rsid w:val="00B92C27"/>
    <w:rsid w:val="00B95611"/>
    <w:rsid w:val="00B95B20"/>
    <w:rsid w:val="00BA58FB"/>
    <w:rsid w:val="00BA61AA"/>
    <w:rsid w:val="00BB0A61"/>
    <w:rsid w:val="00BB3A9E"/>
    <w:rsid w:val="00BB6D1D"/>
    <w:rsid w:val="00BE2B48"/>
    <w:rsid w:val="00BE70C7"/>
    <w:rsid w:val="00C00CBC"/>
    <w:rsid w:val="00C02937"/>
    <w:rsid w:val="00C17E51"/>
    <w:rsid w:val="00C20061"/>
    <w:rsid w:val="00C2186D"/>
    <w:rsid w:val="00C23823"/>
    <w:rsid w:val="00C25D3B"/>
    <w:rsid w:val="00C2679A"/>
    <w:rsid w:val="00C26C0B"/>
    <w:rsid w:val="00C405DD"/>
    <w:rsid w:val="00C453FB"/>
    <w:rsid w:val="00C46519"/>
    <w:rsid w:val="00C46CFD"/>
    <w:rsid w:val="00C4797A"/>
    <w:rsid w:val="00C53896"/>
    <w:rsid w:val="00C54DDE"/>
    <w:rsid w:val="00C6717C"/>
    <w:rsid w:val="00C74B8D"/>
    <w:rsid w:val="00C82875"/>
    <w:rsid w:val="00C87117"/>
    <w:rsid w:val="00C875AA"/>
    <w:rsid w:val="00C96939"/>
    <w:rsid w:val="00CA1887"/>
    <w:rsid w:val="00CC0981"/>
    <w:rsid w:val="00CC78D2"/>
    <w:rsid w:val="00CE2055"/>
    <w:rsid w:val="00CE6C8F"/>
    <w:rsid w:val="00CF22AC"/>
    <w:rsid w:val="00D076B2"/>
    <w:rsid w:val="00D11282"/>
    <w:rsid w:val="00D235F3"/>
    <w:rsid w:val="00D32A2F"/>
    <w:rsid w:val="00D42B3C"/>
    <w:rsid w:val="00D4554F"/>
    <w:rsid w:val="00D503D0"/>
    <w:rsid w:val="00D806E4"/>
    <w:rsid w:val="00D830BD"/>
    <w:rsid w:val="00D83713"/>
    <w:rsid w:val="00DA57B3"/>
    <w:rsid w:val="00DA78FC"/>
    <w:rsid w:val="00DB1E4B"/>
    <w:rsid w:val="00DC480B"/>
    <w:rsid w:val="00DD2B55"/>
    <w:rsid w:val="00DD6AB5"/>
    <w:rsid w:val="00DE52F1"/>
    <w:rsid w:val="00E110F4"/>
    <w:rsid w:val="00E1281C"/>
    <w:rsid w:val="00E1548F"/>
    <w:rsid w:val="00E175E4"/>
    <w:rsid w:val="00E323DC"/>
    <w:rsid w:val="00E34905"/>
    <w:rsid w:val="00E41EC0"/>
    <w:rsid w:val="00E45918"/>
    <w:rsid w:val="00E50AAA"/>
    <w:rsid w:val="00E63CB4"/>
    <w:rsid w:val="00E65AD4"/>
    <w:rsid w:val="00E70A4E"/>
    <w:rsid w:val="00E758D0"/>
    <w:rsid w:val="00E80CCC"/>
    <w:rsid w:val="00E81FD7"/>
    <w:rsid w:val="00EA0CA1"/>
    <w:rsid w:val="00EB0C8F"/>
    <w:rsid w:val="00EB5699"/>
    <w:rsid w:val="00EB6B3C"/>
    <w:rsid w:val="00EC3B79"/>
    <w:rsid w:val="00EC57EC"/>
    <w:rsid w:val="00ED207B"/>
    <w:rsid w:val="00ED2561"/>
    <w:rsid w:val="00ED3EC1"/>
    <w:rsid w:val="00ED5CDA"/>
    <w:rsid w:val="00ED7BD8"/>
    <w:rsid w:val="00EE404C"/>
    <w:rsid w:val="00EF0B50"/>
    <w:rsid w:val="00EF16CF"/>
    <w:rsid w:val="00EF52AA"/>
    <w:rsid w:val="00EF57F1"/>
    <w:rsid w:val="00EF7874"/>
    <w:rsid w:val="00F035E1"/>
    <w:rsid w:val="00F077F0"/>
    <w:rsid w:val="00F145B3"/>
    <w:rsid w:val="00F17CBF"/>
    <w:rsid w:val="00F226CD"/>
    <w:rsid w:val="00F23C3E"/>
    <w:rsid w:val="00F24405"/>
    <w:rsid w:val="00F26F59"/>
    <w:rsid w:val="00F3490C"/>
    <w:rsid w:val="00F3588D"/>
    <w:rsid w:val="00F44368"/>
    <w:rsid w:val="00F46292"/>
    <w:rsid w:val="00F64ED4"/>
    <w:rsid w:val="00F922E2"/>
    <w:rsid w:val="00F9416A"/>
    <w:rsid w:val="00FA2681"/>
    <w:rsid w:val="00FA3F15"/>
    <w:rsid w:val="00FB1D9B"/>
    <w:rsid w:val="00FC052E"/>
    <w:rsid w:val="00FC19C5"/>
    <w:rsid w:val="00FC4ECA"/>
    <w:rsid w:val="00FC7A72"/>
    <w:rsid w:val="00FD7837"/>
    <w:rsid w:val="00FE071E"/>
    <w:rsid w:val="00FE23D5"/>
    <w:rsid w:val="00FF2461"/>
    <w:rsid w:val="00FF4C2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87764A"/>
  <w15:docId w15:val="{D55C016A-FE88-4BBD-8BFF-4C31CF1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9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23</cp:revision>
  <cp:lastPrinted>2013-12-05T06:23:00Z</cp:lastPrinted>
  <dcterms:created xsi:type="dcterms:W3CDTF">2019-09-24T04:34:00Z</dcterms:created>
  <dcterms:modified xsi:type="dcterms:W3CDTF">2024-10-08T07:07:00Z</dcterms:modified>
</cp:coreProperties>
</file>